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6F01" w14:textId="77777777" w:rsidR="00DE07D2" w:rsidRDefault="00DE07D2" w:rsidP="00EF7B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MILWAUKEE </w:t>
      </w:r>
      <w:smartTag w:uri="urn:schemas-microsoft-com:office:smarttags" w:element="stockticker">
        <w:r>
          <w:rPr>
            <w:b/>
            <w:bCs/>
            <w:sz w:val="32"/>
            <w:szCs w:val="32"/>
          </w:rPr>
          <w:t>AREA</w:t>
        </w:r>
      </w:smartTag>
      <w:r>
        <w:rPr>
          <w:b/>
          <w:bCs/>
          <w:sz w:val="32"/>
          <w:szCs w:val="32"/>
        </w:rPr>
        <w:t xml:space="preserve"> TECHNICAL COLLEGE</w:t>
      </w:r>
      <w:r w:rsidR="009D6C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EMERGENCY MEDICAL SERVICES</w:t>
      </w:r>
    </w:p>
    <w:p w14:paraId="517A579F" w14:textId="36D300D3" w:rsidR="00DE07D2" w:rsidRDefault="00DE07D2" w:rsidP="00DE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OFFERINGS</w:t>
      </w:r>
      <w:r w:rsidR="009D6C8B">
        <w:rPr>
          <w:b/>
          <w:bCs/>
          <w:sz w:val="32"/>
          <w:szCs w:val="32"/>
        </w:rPr>
        <w:t xml:space="preserve"> </w:t>
      </w:r>
      <w:r w:rsidR="00F0123F">
        <w:rPr>
          <w:b/>
          <w:bCs/>
          <w:sz w:val="32"/>
          <w:szCs w:val="32"/>
        </w:rPr>
        <w:t>S</w:t>
      </w:r>
      <w:r w:rsidR="00D175CD">
        <w:rPr>
          <w:b/>
          <w:bCs/>
          <w:sz w:val="32"/>
          <w:szCs w:val="32"/>
        </w:rPr>
        <w:t>UMMER</w:t>
      </w:r>
      <w:r w:rsidR="00D52E54">
        <w:rPr>
          <w:b/>
          <w:bCs/>
          <w:sz w:val="32"/>
          <w:szCs w:val="32"/>
        </w:rPr>
        <w:t xml:space="preserve"> </w:t>
      </w:r>
      <w:r w:rsidR="00325982">
        <w:rPr>
          <w:b/>
          <w:bCs/>
          <w:sz w:val="32"/>
          <w:szCs w:val="32"/>
        </w:rPr>
        <w:t>20</w:t>
      </w:r>
      <w:r w:rsidR="00EC2A12">
        <w:rPr>
          <w:b/>
          <w:bCs/>
          <w:sz w:val="32"/>
          <w:szCs w:val="32"/>
        </w:rPr>
        <w:t>21</w:t>
      </w:r>
      <w:r w:rsidR="00F42843">
        <w:rPr>
          <w:b/>
          <w:bCs/>
          <w:sz w:val="32"/>
          <w:szCs w:val="32"/>
        </w:rPr>
        <w:t>-20</w:t>
      </w:r>
      <w:r w:rsidR="00E77610">
        <w:rPr>
          <w:b/>
          <w:bCs/>
          <w:sz w:val="32"/>
          <w:szCs w:val="32"/>
        </w:rPr>
        <w:t>2</w:t>
      </w:r>
      <w:r w:rsidR="00EC2A12">
        <w:rPr>
          <w:b/>
          <w:bCs/>
          <w:sz w:val="32"/>
          <w:szCs w:val="32"/>
        </w:rPr>
        <w:t>2</w:t>
      </w:r>
      <w:r w:rsidR="00F42843">
        <w:rPr>
          <w:b/>
          <w:bCs/>
          <w:sz w:val="32"/>
          <w:szCs w:val="32"/>
        </w:rPr>
        <w:t xml:space="preserve"> (</w:t>
      </w:r>
      <w:r w:rsidR="00F0123F">
        <w:rPr>
          <w:b/>
          <w:bCs/>
          <w:sz w:val="32"/>
          <w:szCs w:val="32"/>
        </w:rPr>
        <w:t>S</w:t>
      </w:r>
      <w:r w:rsidR="00D175CD">
        <w:rPr>
          <w:b/>
          <w:bCs/>
          <w:sz w:val="32"/>
          <w:szCs w:val="32"/>
        </w:rPr>
        <w:t>U</w:t>
      </w:r>
      <w:r w:rsidR="00F42843">
        <w:rPr>
          <w:b/>
          <w:bCs/>
          <w:sz w:val="32"/>
          <w:szCs w:val="32"/>
        </w:rPr>
        <w:t>202</w:t>
      </w:r>
      <w:r w:rsidR="00EC2A12">
        <w:rPr>
          <w:b/>
          <w:bCs/>
          <w:sz w:val="32"/>
          <w:szCs w:val="32"/>
        </w:rPr>
        <w:t>2</w:t>
      </w:r>
      <w:r w:rsidR="00F42843">
        <w:rPr>
          <w:b/>
          <w:bCs/>
          <w:sz w:val="32"/>
          <w:szCs w:val="32"/>
        </w:rPr>
        <w:t>)</w:t>
      </w:r>
    </w:p>
    <w:p w14:paraId="57D376B1" w14:textId="77777777" w:rsidR="00C848B3" w:rsidRDefault="00C848B3" w:rsidP="00DE07D2">
      <w:pPr>
        <w:jc w:val="center"/>
        <w:rPr>
          <w:b/>
          <w:bCs/>
          <w:sz w:val="32"/>
          <w:szCs w:val="32"/>
        </w:rPr>
      </w:pP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1427"/>
        <w:gridCol w:w="1437"/>
        <w:gridCol w:w="1222"/>
        <w:gridCol w:w="1272"/>
        <w:gridCol w:w="1183"/>
        <w:gridCol w:w="1536"/>
        <w:gridCol w:w="1170"/>
        <w:gridCol w:w="1023"/>
        <w:gridCol w:w="981"/>
        <w:gridCol w:w="827"/>
        <w:gridCol w:w="608"/>
        <w:gridCol w:w="915"/>
      </w:tblGrid>
      <w:tr w:rsidR="00DA6880" w14:paraId="3E2F095F" w14:textId="77777777" w:rsidTr="006C4A7E">
        <w:trPr>
          <w:trHeight w:val="611"/>
        </w:trPr>
        <w:tc>
          <w:tcPr>
            <w:tcW w:w="378" w:type="dxa"/>
            <w:tcBorders>
              <w:bottom w:val="single" w:sz="4" w:space="0" w:color="auto"/>
            </w:tcBorders>
          </w:tcPr>
          <w:p w14:paraId="5D805BEE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2053AC41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503F794" w14:textId="1A8367DB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69202EB5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43DCAEC" w14:textId="2C238132" w:rsidR="00C848B3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Location/</w:t>
            </w:r>
          </w:p>
          <w:p w14:paraId="119E97A1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Lead</w:t>
            </w:r>
            <w:r>
              <w:rPr>
                <w:b/>
                <w:sz w:val="22"/>
                <w:szCs w:val="22"/>
              </w:rPr>
              <w:t xml:space="preserve"> Instr.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AABCBC1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0342E723" w14:textId="568DD724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08E428D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8A9EE33" w14:textId="6A1F8713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722D520F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6A23F51E" w14:textId="0B8E38A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79F5B6C2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007F6189" w14:textId="5460404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Section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AFE62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1CD6BE2" w14:textId="0EEBF8F4" w:rsidR="00C848B3" w:rsidRPr="00E74B00" w:rsidRDefault="00C848B3" w:rsidP="00E74B00">
            <w:pPr>
              <w:rPr>
                <w:b/>
                <w:sz w:val="22"/>
                <w:szCs w:val="22"/>
              </w:rPr>
            </w:pPr>
            <w:r w:rsidRPr="00E74B00">
              <w:rPr>
                <w:b/>
                <w:sz w:val="22"/>
                <w:szCs w:val="22"/>
              </w:rPr>
              <w:t>SYN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FA9FA1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0B08FE6" w14:textId="731D8CA8" w:rsidR="00C848B3" w:rsidRPr="00E74B00" w:rsidRDefault="00C848B3" w:rsidP="00E74B00">
            <w:pPr>
              <w:rPr>
                <w:b/>
                <w:sz w:val="22"/>
                <w:szCs w:val="22"/>
              </w:rPr>
            </w:pPr>
            <w:r w:rsidRPr="00E74B00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75E6AF0" w14:textId="77777777" w:rsidR="00C848B3" w:rsidRDefault="00C848B3" w:rsidP="00E74B00">
            <w:pPr>
              <w:rPr>
                <w:b/>
                <w:color w:val="FF0000"/>
                <w:sz w:val="22"/>
                <w:szCs w:val="22"/>
              </w:rPr>
            </w:pPr>
          </w:p>
          <w:p w14:paraId="008D44E3" w14:textId="46EC6EAB" w:rsidR="00C848B3" w:rsidRPr="00732CED" w:rsidRDefault="00C848B3" w:rsidP="00E74B00">
            <w:pPr>
              <w:rPr>
                <w:b/>
                <w:color w:val="FF0000"/>
                <w:sz w:val="22"/>
                <w:szCs w:val="22"/>
              </w:rPr>
            </w:pPr>
            <w:r w:rsidRPr="00732CED">
              <w:rPr>
                <w:b/>
                <w:color w:val="FF0000"/>
                <w:sz w:val="22"/>
                <w:szCs w:val="22"/>
              </w:rPr>
              <w:t>Est.</w:t>
            </w:r>
          </w:p>
          <w:p w14:paraId="46985786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32CED">
              <w:rPr>
                <w:b/>
                <w:color w:val="FF0000"/>
                <w:sz w:val="22"/>
                <w:szCs w:val="22"/>
              </w:rPr>
              <w:t>Cost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D628177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270D8E65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E1C7C34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5D5A39E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FF2BE3C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7E78FBD4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O/C</w:t>
            </w:r>
          </w:p>
        </w:tc>
      </w:tr>
      <w:tr w:rsidR="00DA6880" w14:paraId="4290BD4A" w14:textId="77777777" w:rsidTr="006C4A7E">
        <w:trPr>
          <w:trHeight w:val="782"/>
        </w:trPr>
        <w:tc>
          <w:tcPr>
            <w:tcW w:w="378" w:type="dxa"/>
            <w:shd w:val="clear" w:color="auto" w:fill="FFFFFF"/>
          </w:tcPr>
          <w:p w14:paraId="4F8E400F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2D87605E" w14:textId="7B5A3ACA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14:paraId="71C4084C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D88C6B2" w14:textId="639BF99E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 w:rsidRPr="007C1299">
              <w:rPr>
                <w:b/>
                <w:sz w:val="22"/>
                <w:szCs w:val="22"/>
              </w:rPr>
              <w:t>EMT Basic</w:t>
            </w:r>
          </w:p>
        </w:tc>
        <w:tc>
          <w:tcPr>
            <w:tcW w:w="1437" w:type="dxa"/>
            <w:shd w:val="clear" w:color="auto" w:fill="FFFFFF"/>
          </w:tcPr>
          <w:p w14:paraId="0ADA165A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39DDD7D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Creek/</w:t>
            </w:r>
          </w:p>
          <w:p w14:paraId="5C755913" w14:textId="062E2405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TBD</w:t>
            </w:r>
          </w:p>
        </w:tc>
        <w:tc>
          <w:tcPr>
            <w:tcW w:w="1222" w:type="dxa"/>
            <w:shd w:val="clear" w:color="auto" w:fill="FFFFFF"/>
          </w:tcPr>
          <w:p w14:paraId="1CE71A67" w14:textId="739ECC49" w:rsidR="00C848B3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6/2/2021</w:t>
            </w:r>
          </w:p>
          <w:p w14:paraId="68EC957E" w14:textId="77777777" w:rsidR="00C848B3" w:rsidRPr="00661FE9" w:rsidRDefault="00C848B3" w:rsidP="00E74B00">
            <w:pPr>
              <w:rPr>
                <w:sz w:val="22"/>
                <w:szCs w:val="22"/>
              </w:rPr>
            </w:pPr>
            <w:r w:rsidRPr="00E3087C">
              <w:rPr>
                <w:sz w:val="16"/>
                <w:szCs w:val="16"/>
              </w:rPr>
              <w:t>See Sch</w:t>
            </w:r>
            <w:r>
              <w:rPr>
                <w:sz w:val="16"/>
                <w:szCs w:val="16"/>
              </w:rPr>
              <w:t>e</w:t>
            </w:r>
            <w:r w:rsidRPr="00E3087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ule </w:t>
            </w:r>
            <w:r w:rsidRPr="00E3087C">
              <w:rPr>
                <w:sz w:val="16"/>
                <w:szCs w:val="16"/>
              </w:rPr>
              <w:t xml:space="preserve">For </w:t>
            </w:r>
            <w:r>
              <w:rPr>
                <w:sz w:val="16"/>
                <w:szCs w:val="16"/>
              </w:rPr>
              <w:t>D</w:t>
            </w:r>
            <w:r w:rsidRPr="00E3087C">
              <w:rPr>
                <w:sz w:val="16"/>
                <w:szCs w:val="16"/>
              </w:rPr>
              <w:t>ates</w:t>
            </w:r>
          </w:p>
        </w:tc>
        <w:tc>
          <w:tcPr>
            <w:tcW w:w="1272" w:type="dxa"/>
            <w:shd w:val="clear" w:color="auto" w:fill="FFFFFF"/>
          </w:tcPr>
          <w:p w14:paraId="572FE5D4" w14:textId="761D26A5" w:rsidR="00C848B3" w:rsidRPr="00C848B3" w:rsidRDefault="00C848B3" w:rsidP="00E74B00">
            <w:pPr>
              <w:rPr>
                <w:sz w:val="20"/>
                <w:szCs w:val="20"/>
              </w:rPr>
            </w:pPr>
            <w:r w:rsidRPr="00C848B3">
              <w:rPr>
                <w:sz w:val="20"/>
                <w:szCs w:val="20"/>
              </w:rPr>
              <w:t>Mon/Wed</w:t>
            </w:r>
          </w:p>
          <w:p w14:paraId="6390D4CC" w14:textId="0525CD7C" w:rsidR="00C848B3" w:rsidRPr="00C848B3" w:rsidRDefault="00DA6880" w:rsidP="00C8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Some </w:t>
            </w:r>
            <w:r w:rsidR="00C848B3" w:rsidRPr="00C848B3">
              <w:rPr>
                <w:sz w:val="20"/>
                <w:szCs w:val="20"/>
              </w:rPr>
              <w:t>Fridays</w:t>
            </w:r>
          </w:p>
        </w:tc>
        <w:tc>
          <w:tcPr>
            <w:tcW w:w="1183" w:type="dxa"/>
            <w:shd w:val="clear" w:color="auto" w:fill="FFFFFF"/>
          </w:tcPr>
          <w:p w14:paraId="46408DB2" w14:textId="7777777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3588BB9C" w14:textId="7777777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59921042" w14:textId="77777777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5FFD1400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5386A3D8" w14:textId="029D1A0D" w:rsidR="00C848B3" w:rsidRPr="00732CED" w:rsidRDefault="00C848B3" w:rsidP="00E74B00">
            <w:pPr>
              <w:rPr>
                <w:sz w:val="22"/>
                <w:szCs w:val="22"/>
              </w:rPr>
            </w:pPr>
            <w:smartTag w:uri="urn:schemas-microsoft-com:office:smarttags" w:element="stockticker">
              <w:r w:rsidRPr="00732CED">
                <w:rPr>
                  <w:sz w:val="22"/>
                  <w:szCs w:val="22"/>
                </w:rPr>
                <w:t>EMS</w:t>
              </w:r>
            </w:smartTag>
            <w:r>
              <w:rPr>
                <w:sz w:val="22"/>
                <w:szCs w:val="22"/>
              </w:rPr>
              <w:t>-192-400</w:t>
            </w:r>
          </w:p>
          <w:p w14:paraId="6F487693" w14:textId="77777777" w:rsidR="00C848B3" w:rsidRPr="00732CED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14:paraId="0188760A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9F9CED4" w14:textId="0BC65F57" w:rsidR="00C848B3" w:rsidRPr="00661FE9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00135191</w:t>
            </w:r>
          </w:p>
        </w:tc>
        <w:tc>
          <w:tcPr>
            <w:tcW w:w="1023" w:type="dxa"/>
            <w:shd w:val="clear" w:color="auto" w:fill="FFFFFF"/>
          </w:tcPr>
          <w:p w14:paraId="5ADC348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0F806460" w14:textId="5F33A20A" w:rsidR="00C848B3" w:rsidRPr="00661FE9" w:rsidRDefault="00C848B3" w:rsidP="00E74B00">
            <w:pPr>
              <w:rPr>
                <w:sz w:val="22"/>
                <w:szCs w:val="22"/>
              </w:rPr>
            </w:pPr>
            <w:r w:rsidRPr="00661FE9"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6CD6950C" w14:textId="77777777" w:rsidR="00C848B3" w:rsidRDefault="00C848B3" w:rsidP="00E74B00">
            <w:pPr>
              <w:rPr>
                <w:color w:val="FF0000"/>
                <w:sz w:val="22"/>
                <w:szCs w:val="22"/>
              </w:rPr>
            </w:pPr>
          </w:p>
          <w:p w14:paraId="4B9763AF" w14:textId="3E3405FD" w:rsidR="00C848B3" w:rsidRPr="00732CED" w:rsidRDefault="00C848B3" w:rsidP="00E74B00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$89</w:t>
            </w:r>
            <w:r w:rsidRPr="00732CED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.00</w:t>
            </w:r>
          </w:p>
          <w:p w14:paraId="09D7FBE1" w14:textId="77777777" w:rsidR="00C848B3" w:rsidRPr="00661FE9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6A448E8D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3DE6AF45" w14:textId="2638C0AE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608" w:type="dxa"/>
            <w:shd w:val="clear" w:color="auto" w:fill="FFFFFF"/>
          </w:tcPr>
          <w:p w14:paraId="088D76E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5DEBD50" w14:textId="50D32A2F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FFFFFF"/>
          </w:tcPr>
          <w:p w14:paraId="7A4B0811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D117855" w14:textId="04EC5A26" w:rsidR="00C848B3" w:rsidRPr="00661FE9" w:rsidRDefault="00C848B3" w:rsidP="00E74B00">
            <w:pPr>
              <w:rPr>
                <w:sz w:val="22"/>
                <w:szCs w:val="22"/>
              </w:rPr>
            </w:pPr>
            <w:r w:rsidRPr="00661FE9">
              <w:rPr>
                <w:sz w:val="22"/>
                <w:szCs w:val="22"/>
              </w:rPr>
              <w:t>Open</w:t>
            </w:r>
          </w:p>
        </w:tc>
      </w:tr>
      <w:tr w:rsidR="00DA6880" w14:paraId="1A7A171B" w14:textId="77777777" w:rsidTr="006C4A7E">
        <w:trPr>
          <w:trHeight w:val="692"/>
        </w:trPr>
        <w:tc>
          <w:tcPr>
            <w:tcW w:w="378" w:type="dxa"/>
            <w:shd w:val="clear" w:color="auto" w:fill="FFFFFF"/>
          </w:tcPr>
          <w:p w14:paraId="67D00DD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5BA8EA3" w14:textId="1F3C4FD9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14:paraId="20FECA06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FFFFFF"/>
          </w:tcPr>
          <w:p w14:paraId="0BA91E0B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0B862A4" w14:textId="766E972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EMT-Basic</w:t>
            </w:r>
          </w:p>
        </w:tc>
        <w:tc>
          <w:tcPr>
            <w:tcW w:w="1437" w:type="dxa"/>
            <w:shd w:val="clear" w:color="auto" w:fill="FFFFFF"/>
          </w:tcPr>
          <w:p w14:paraId="5ECFC8A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7303660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Mequon/</w:t>
            </w:r>
          </w:p>
          <w:p w14:paraId="0081B968" w14:textId="08190715" w:rsidR="00C848B3" w:rsidRDefault="000742AB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Hornby</w:t>
            </w:r>
          </w:p>
        </w:tc>
        <w:tc>
          <w:tcPr>
            <w:tcW w:w="1222" w:type="dxa"/>
            <w:shd w:val="clear" w:color="auto" w:fill="FFFFFF"/>
          </w:tcPr>
          <w:p w14:paraId="585388BA" w14:textId="77777777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6/1/2021</w:t>
            </w:r>
          </w:p>
          <w:p w14:paraId="5A015761" w14:textId="49D75E6D" w:rsidR="006C4A7E" w:rsidRPr="006C4A7E" w:rsidRDefault="006C4A7E" w:rsidP="00E74B00">
            <w:pPr>
              <w:rPr>
                <w:sz w:val="16"/>
                <w:szCs w:val="16"/>
              </w:rPr>
            </w:pPr>
            <w:r w:rsidRPr="006C4A7E">
              <w:rPr>
                <w:sz w:val="16"/>
                <w:szCs w:val="16"/>
              </w:rPr>
              <w:t>See Schedule For Dates</w:t>
            </w:r>
          </w:p>
        </w:tc>
        <w:tc>
          <w:tcPr>
            <w:tcW w:w="1272" w:type="dxa"/>
            <w:shd w:val="clear" w:color="auto" w:fill="FFFFFF"/>
          </w:tcPr>
          <w:p w14:paraId="24DE5543" w14:textId="444885C9" w:rsidR="006C4A7E" w:rsidRPr="00C848B3" w:rsidRDefault="006C4A7E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Tues/Thurs</w:t>
            </w:r>
          </w:p>
          <w:p w14:paraId="1A42D5B2" w14:textId="7E11C5F2" w:rsidR="00C848B3" w:rsidRPr="00C848B3" w:rsidRDefault="00DA6880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Some Wednesdays</w:t>
            </w:r>
          </w:p>
        </w:tc>
        <w:tc>
          <w:tcPr>
            <w:tcW w:w="1183" w:type="dxa"/>
            <w:shd w:val="clear" w:color="auto" w:fill="FFFFFF"/>
          </w:tcPr>
          <w:p w14:paraId="52A05541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6BF39380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110CC20B" w14:textId="7A6E7D1F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7C10210A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317CDDB3" w14:textId="60BBE219" w:rsidR="00C848B3" w:rsidRPr="00732CED" w:rsidRDefault="00382BF9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EMS-192</w:t>
            </w:r>
            <w:r w:rsidR="006C4A7E">
              <w:rPr>
                <w:sz w:val="22"/>
                <w:szCs w:val="22"/>
              </w:rPr>
              <w:t>-401</w:t>
            </w:r>
          </w:p>
          <w:p w14:paraId="1E51F8FA" w14:textId="77777777" w:rsidR="00C848B3" w:rsidRPr="00732CED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14:paraId="42F59972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9C961F4" w14:textId="15A115D4" w:rsidR="00C848B3" w:rsidRPr="00661FE9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00130772</w:t>
            </w:r>
          </w:p>
        </w:tc>
        <w:tc>
          <w:tcPr>
            <w:tcW w:w="1023" w:type="dxa"/>
            <w:shd w:val="clear" w:color="auto" w:fill="FFFFFF"/>
          </w:tcPr>
          <w:p w14:paraId="2725B020" w14:textId="77777777" w:rsidR="006C4A7E" w:rsidRDefault="006C4A7E" w:rsidP="0062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DBFA8A4" w14:textId="69CE3720" w:rsidR="00C848B3" w:rsidRPr="00661FE9" w:rsidRDefault="006C4A7E" w:rsidP="0062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2A7ABF57" w14:textId="77777777" w:rsidR="00C848B3" w:rsidRDefault="00C848B3" w:rsidP="00E74B00">
            <w:pPr>
              <w:rPr>
                <w:color w:val="FF0000"/>
                <w:sz w:val="22"/>
                <w:szCs w:val="22"/>
              </w:rPr>
            </w:pPr>
          </w:p>
          <w:p w14:paraId="3DB1557C" w14:textId="77777777" w:rsidR="006C4A7E" w:rsidRPr="00732CED" w:rsidRDefault="006C4A7E" w:rsidP="006C4A7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$89</w:t>
            </w:r>
            <w:r w:rsidRPr="00732CED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.00</w:t>
            </w:r>
          </w:p>
          <w:p w14:paraId="4CB57963" w14:textId="68DB3C9E" w:rsidR="00C848B3" w:rsidRPr="00732CED" w:rsidRDefault="00C848B3" w:rsidP="00E74B0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0543AB96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68FEB4B0" w14:textId="4018A7BF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B3">
              <w:rPr>
                <w:sz w:val="22"/>
                <w:szCs w:val="22"/>
              </w:rPr>
              <w:t>.0</w:t>
            </w:r>
          </w:p>
        </w:tc>
        <w:tc>
          <w:tcPr>
            <w:tcW w:w="608" w:type="dxa"/>
            <w:shd w:val="clear" w:color="auto" w:fill="FFFFFF"/>
          </w:tcPr>
          <w:p w14:paraId="16C4F40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0E66A918" w14:textId="500624F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FFFFFF"/>
          </w:tcPr>
          <w:p w14:paraId="1FDC04AD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371B971" w14:textId="2B817115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</w:t>
            </w:r>
          </w:p>
        </w:tc>
      </w:tr>
      <w:tr w:rsidR="00DA6880" w14:paraId="359C30CE" w14:textId="77777777" w:rsidTr="006C4A7E">
        <w:trPr>
          <w:trHeight w:val="692"/>
        </w:trPr>
        <w:tc>
          <w:tcPr>
            <w:tcW w:w="378" w:type="dxa"/>
            <w:shd w:val="clear" w:color="auto" w:fill="FFFFFF"/>
          </w:tcPr>
          <w:p w14:paraId="088B5080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58D537E1" w14:textId="33B02BC1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47824E52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19AA7801" w14:textId="7A7A7909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EMT-Basic</w:t>
            </w:r>
          </w:p>
        </w:tc>
        <w:tc>
          <w:tcPr>
            <w:tcW w:w="1437" w:type="dxa"/>
            <w:shd w:val="clear" w:color="auto" w:fill="FFFFFF"/>
          </w:tcPr>
          <w:p w14:paraId="3EE1528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1AB8AC8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Creek/</w:t>
            </w:r>
          </w:p>
          <w:p w14:paraId="63AE720C" w14:textId="3CDC75D8" w:rsidR="00C848B3" w:rsidRDefault="000742AB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Bloor</w:t>
            </w:r>
          </w:p>
        </w:tc>
        <w:tc>
          <w:tcPr>
            <w:tcW w:w="1222" w:type="dxa"/>
            <w:shd w:val="clear" w:color="auto" w:fill="FFFFFF"/>
          </w:tcPr>
          <w:p w14:paraId="6471A942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6/1/2021</w:t>
            </w:r>
          </w:p>
          <w:p w14:paraId="365A22A2" w14:textId="777723DD" w:rsidR="00C848B3" w:rsidRDefault="006C4A7E" w:rsidP="006C4A7E">
            <w:pPr>
              <w:rPr>
                <w:sz w:val="22"/>
                <w:szCs w:val="22"/>
              </w:rPr>
            </w:pPr>
            <w:r w:rsidRPr="006C4A7E">
              <w:rPr>
                <w:sz w:val="16"/>
                <w:szCs w:val="16"/>
              </w:rPr>
              <w:t>See Schedule For Dates</w:t>
            </w:r>
          </w:p>
        </w:tc>
        <w:tc>
          <w:tcPr>
            <w:tcW w:w="1272" w:type="dxa"/>
            <w:shd w:val="clear" w:color="auto" w:fill="FFFFFF"/>
          </w:tcPr>
          <w:p w14:paraId="5761E33D" w14:textId="20E4E9D9" w:rsidR="006C4A7E" w:rsidRPr="00C848B3" w:rsidRDefault="006C4A7E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Tues/Thurs</w:t>
            </w:r>
          </w:p>
          <w:p w14:paraId="0D37AD06" w14:textId="44699449" w:rsidR="00C848B3" w:rsidRPr="00C848B3" w:rsidRDefault="00DA6880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Some </w:t>
            </w:r>
            <w:r w:rsidR="006C4A7E" w:rsidRPr="00C848B3">
              <w:rPr>
                <w:sz w:val="20"/>
                <w:szCs w:val="20"/>
              </w:rPr>
              <w:t>Fridays</w:t>
            </w:r>
          </w:p>
        </w:tc>
        <w:tc>
          <w:tcPr>
            <w:tcW w:w="1183" w:type="dxa"/>
            <w:shd w:val="clear" w:color="auto" w:fill="FFFFFF"/>
          </w:tcPr>
          <w:p w14:paraId="06452F04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27294F72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2BF5767A" w14:textId="76D99B95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05D3752F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02CF021D" w14:textId="11D0798B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EMS-192-402</w:t>
            </w:r>
          </w:p>
        </w:tc>
        <w:tc>
          <w:tcPr>
            <w:tcW w:w="1170" w:type="dxa"/>
            <w:shd w:val="clear" w:color="auto" w:fill="FFFFFF"/>
          </w:tcPr>
          <w:p w14:paraId="73C171B2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A90B334" w14:textId="11626B0D" w:rsidR="00C848B3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00135192</w:t>
            </w:r>
          </w:p>
        </w:tc>
        <w:tc>
          <w:tcPr>
            <w:tcW w:w="1023" w:type="dxa"/>
            <w:shd w:val="clear" w:color="auto" w:fill="FFFFFF"/>
          </w:tcPr>
          <w:p w14:paraId="4F653C1C" w14:textId="77777777" w:rsidR="006C4A7E" w:rsidRDefault="006C4A7E" w:rsidP="006C4A7E">
            <w:pPr>
              <w:rPr>
                <w:sz w:val="22"/>
                <w:szCs w:val="22"/>
              </w:rPr>
            </w:pPr>
          </w:p>
          <w:p w14:paraId="7C37B339" w14:textId="33834E72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40701093" w14:textId="77777777" w:rsidR="00C848B3" w:rsidRDefault="00C848B3" w:rsidP="00E74B00">
            <w:pPr>
              <w:rPr>
                <w:color w:val="FF0000"/>
                <w:sz w:val="22"/>
                <w:szCs w:val="22"/>
              </w:rPr>
            </w:pPr>
          </w:p>
          <w:p w14:paraId="6846597C" w14:textId="77777777" w:rsidR="006C4A7E" w:rsidRPr="00732CED" w:rsidRDefault="006C4A7E" w:rsidP="006C4A7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$89</w:t>
            </w:r>
            <w:r w:rsidRPr="00732CED">
              <w:rPr>
                <w:color w:val="FF0000"/>
                <w:sz w:val="22"/>
                <w:szCs w:val="22"/>
              </w:rPr>
              <w:t>0</w:t>
            </w:r>
            <w:r>
              <w:rPr>
                <w:color w:val="FF0000"/>
                <w:sz w:val="22"/>
                <w:szCs w:val="22"/>
              </w:rPr>
              <w:t>.00</w:t>
            </w:r>
          </w:p>
          <w:p w14:paraId="7FE380AC" w14:textId="572958F3" w:rsidR="00C848B3" w:rsidRPr="00732CED" w:rsidRDefault="00C848B3" w:rsidP="00E74B0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5A6F6A21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5CC4723" w14:textId="0A2FD3EE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B3">
              <w:rPr>
                <w:sz w:val="22"/>
                <w:szCs w:val="22"/>
              </w:rPr>
              <w:t>.0</w:t>
            </w:r>
          </w:p>
        </w:tc>
        <w:tc>
          <w:tcPr>
            <w:tcW w:w="608" w:type="dxa"/>
            <w:shd w:val="clear" w:color="auto" w:fill="FFFFFF"/>
          </w:tcPr>
          <w:p w14:paraId="69D0A8E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8D1DEE9" w14:textId="1CD31B72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15" w:type="dxa"/>
            <w:shd w:val="clear" w:color="auto" w:fill="FFFFFF"/>
          </w:tcPr>
          <w:p w14:paraId="27BBEA77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6615847" w14:textId="56AC36B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</w:t>
            </w:r>
          </w:p>
        </w:tc>
      </w:tr>
    </w:tbl>
    <w:p w14:paraId="44090EC0" w14:textId="77777777" w:rsidR="0038784D" w:rsidRDefault="0038784D" w:rsidP="00DE07D2">
      <w:pPr>
        <w:sectPr w:rsidR="0038784D" w:rsidSect="009A78D6">
          <w:pgSz w:w="15840" w:h="12240" w:orient="landscape"/>
          <w:pgMar w:top="245" w:right="720" w:bottom="475" w:left="720" w:header="720" w:footer="720" w:gutter="0"/>
          <w:cols w:space="720"/>
          <w:docGrid w:linePitch="360"/>
        </w:sectPr>
      </w:pPr>
    </w:p>
    <w:p w14:paraId="2A87B345" w14:textId="77777777" w:rsidR="00744A65" w:rsidRDefault="00744A65" w:rsidP="00DE07D2">
      <w:pPr>
        <w:rPr>
          <w:sz w:val="22"/>
          <w:szCs w:val="22"/>
          <w:vertAlign w:val="superscript"/>
        </w:rPr>
      </w:pPr>
    </w:p>
    <w:p w14:paraId="32F5178A" w14:textId="77777777" w:rsidR="00744A65" w:rsidRPr="00732CED" w:rsidRDefault="00097D08" w:rsidP="00CF5327">
      <w:pPr>
        <w:jc w:val="center"/>
        <w:rPr>
          <w:sz w:val="22"/>
          <w:szCs w:val="22"/>
          <w:u w:val="single"/>
          <w:vertAlign w:val="superscript"/>
        </w:rPr>
      </w:pPr>
      <w:r w:rsidRPr="00732CED">
        <w:rPr>
          <w:b/>
          <w:color w:val="FF0000"/>
          <w:sz w:val="40"/>
          <w:szCs w:val="40"/>
          <w:u w:val="single"/>
          <w:vertAlign w:val="superscript"/>
        </w:rPr>
        <w:t>ALL FEES ARE ES</w:t>
      </w:r>
      <w:r w:rsidR="00732CED" w:rsidRPr="00732CED">
        <w:rPr>
          <w:b/>
          <w:color w:val="FF0000"/>
          <w:sz w:val="40"/>
          <w:szCs w:val="40"/>
          <w:u w:val="single"/>
          <w:vertAlign w:val="superscript"/>
        </w:rPr>
        <w:t>T</w:t>
      </w:r>
      <w:r w:rsidRPr="00732CED">
        <w:rPr>
          <w:b/>
          <w:color w:val="FF0000"/>
          <w:sz w:val="40"/>
          <w:szCs w:val="40"/>
          <w:u w:val="single"/>
          <w:vertAlign w:val="superscript"/>
        </w:rPr>
        <w:t>IMATED</w:t>
      </w:r>
    </w:p>
    <w:p w14:paraId="7F94C8D1" w14:textId="77777777" w:rsidR="00732CED" w:rsidRDefault="00732CED" w:rsidP="00DE07D2">
      <w:pPr>
        <w:rPr>
          <w:color w:val="FF0000"/>
        </w:rPr>
      </w:pPr>
    </w:p>
    <w:p w14:paraId="09E90944" w14:textId="77777777" w:rsidR="003410AC" w:rsidRPr="00097D08" w:rsidRDefault="00744A65" w:rsidP="00DE07D2">
      <w:pPr>
        <w:rPr>
          <w:color w:val="FF0000"/>
        </w:rPr>
      </w:pPr>
      <w:r w:rsidRPr="00097D08">
        <w:rPr>
          <w:color w:val="FF0000"/>
        </w:rPr>
        <w:t>Additional $7.50</w:t>
      </w:r>
      <w:r w:rsidR="00F0123F" w:rsidRPr="00097D08">
        <w:rPr>
          <w:color w:val="FF0000"/>
        </w:rPr>
        <w:t xml:space="preserve"> Student ID;</w:t>
      </w:r>
      <w:r w:rsidR="00B74ACF" w:rsidRPr="00097D08">
        <w:rPr>
          <w:color w:val="FF0000"/>
        </w:rPr>
        <w:t xml:space="preserve"> $</w:t>
      </w:r>
      <w:r w:rsidRPr="00097D08">
        <w:rPr>
          <w:color w:val="FF0000"/>
        </w:rPr>
        <w:t>7</w:t>
      </w:r>
      <w:r w:rsidR="007409E5" w:rsidRPr="00097D08">
        <w:rPr>
          <w:color w:val="FF0000"/>
        </w:rPr>
        <w:t xml:space="preserve"> </w:t>
      </w:r>
      <w:r w:rsidR="00F0123F" w:rsidRPr="00097D08">
        <w:rPr>
          <w:color w:val="FF0000"/>
        </w:rPr>
        <w:t>Insurance;</w:t>
      </w:r>
      <w:r w:rsidR="00B74ACF" w:rsidRPr="00097D08">
        <w:rPr>
          <w:color w:val="FF0000"/>
        </w:rPr>
        <w:t xml:space="preserve"> $</w:t>
      </w:r>
      <w:r w:rsidRPr="00097D08">
        <w:rPr>
          <w:color w:val="FF0000"/>
        </w:rPr>
        <w:t xml:space="preserve">6 </w:t>
      </w:r>
      <w:r w:rsidR="00B74ACF" w:rsidRPr="00097D08">
        <w:rPr>
          <w:color w:val="FF0000"/>
        </w:rPr>
        <w:t>CPR card</w:t>
      </w:r>
      <w:r w:rsidR="007409E5" w:rsidRPr="00097D08">
        <w:rPr>
          <w:color w:val="FF0000"/>
        </w:rPr>
        <w:t xml:space="preserve"> fees apply.</w:t>
      </w:r>
      <w:r w:rsidR="003410AC" w:rsidRPr="00097D08">
        <w:rPr>
          <w:color w:val="FF0000"/>
        </w:rPr>
        <w:t xml:space="preserve"> </w:t>
      </w:r>
    </w:p>
    <w:p w14:paraId="4C153B9C" w14:textId="77777777" w:rsidR="007409E5" w:rsidRPr="00097D08" w:rsidRDefault="00744A65" w:rsidP="00DE07D2">
      <w:pPr>
        <w:rPr>
          <w:color w:val="FF0000"/>
        </w:rPr>
      </w:pPr>
      <w:r w:rsidRPr="00097D08">
        <w:rPr>
          <w:color w:val="FF0000"/>
        </w:rPr>
        <w:t>Maximum charge of $20.50</w:t>
      </w:r>
      <w:r w:rsidR="003410AC" w:rsidRPr="00097D08">
        <w:rPr>
          <w:color w:val="FF0000"/>
        </w:rPr>
        <w:t xml:space="preserve"> per student (Not per Class) </w:t>
      </w:r>
    </w:p>
    <w:p w14:paraId="659CBB91" w14:textId="77777777" w:rsidR="003410AC" w:rsidRDefault="003410AC" w:rsidP="00DE07D2"/>
    <w:p w14:paraId="48D49918" w14:textId="77777777" w:rsidR="00DE07D2" w:rsidRPr="0038784D" w:rsidRDefault="00DE07D2" w:rsidP="00DE07D2">
      <w:r w:rsidRPr="0038784D">
        <w:t>For additional information contact:</w:t>
      </w:r>
    </w:p>
    <w:p w14:paraId="1F020B62" w14:textId="77777777" w:rsidR="00662A13" w:rsidRPr="0038784D" w:rsidRDefault="00807ECC" w:rsidP="00662A13">
      <w:r>
        <w:rPr>
          <w:rStyle w:val="Strong"/>
        </w:rPr>
        <w:t xml:space="preserve">Michael </w:t>
      </w:r>
      <w:r w:rsidR="00BF1880">
        <w:rPr>
          <w:rStyle w:val="Strong"/>
        </w:rPr>
        <w:t>Jankowski</w:t>
      </w:r>
      <w:r w:rsidR="00662A13">
        <w:rPr>
          <w:rStyle w:val="Strong"/>
        </w:rPr>
        <w:t xml:space="preserve"> </w:t>
      </w:r>
      <w:r w:rsidR="0032092C">
        <w:rPr>
          <w:rStyle w:val="Strong"/>
        </w:rPr>
        <w:t xml:space="preserve"> </w:t>
      </w:r>
      <w:r w:rsidR="00662A13">
        <w:rPr>
          <w:rStyle w:val="Strong"/>
        </w:rPr>
        <w:t xml:space="preserve"> </w:t>
      </w:r>
      <w:hyperlink r:id="rId4" w:history="1">
        <w:r w:rsidR="00662A13" w:rsidRPr="007B008A">
          <w:rPr>
            <w:rStyle w:val="Hyperlink"/>
          </w:rPr>
          <w:t>jankowsm@matc.edu</w:t>
        </w:r>
      </w:hyperlink>
      <w:r w:rsidR="00662A13">
        <w:t xml:space="preserve">   </w:t>
      </w:r>
      <w:r w:rsidR="00662A13">
        <w:rPr>
          <w:rStyle w:val="Strong"/>
        </w:rPr>
        <w:t>414-571-4709</w:t>
      </w:r>
    </w:p>
    <w:p w14:paraId="2C7B6407" w14:textId="77777777" w:rsidR="00DE07D2" w:rsidRDefault="00DE07D2" w:rsidP="00DE07D2">
      <w:pPr>
        <w:rPr>
          <w:rStyle w:val="Strong"/>
        </w:rPr>
      </w:pPr>
      <w:r w:rsidRPr="0038784D">
        <w:rPr>
          <w:rStyle w:val="Strong"/>
        </w:rPr>
        <w:t>E</w:t>
      </w:r>
      <w:r w:rsidR="00BF1880">
        <w:rPr>
          <w:rStyle w:val="Strong"/>
        </w:rPr>
        <w:t>M</w:t>
      </w:r>
      <w:r w:rsidR="00807ECC">
        <w:rPr>
          <w:rStyle w:val="Strong"/>
        </w:rPr>
        <w:t>S</w:t>
      </w:r>
      <w:r w:rsidR="00BF1880">
        <w:rPr>
          <w:rStyle w:val="Strong"/>
        </w:rPr>
        <w:t xml:space="preserve"> Department</w:t>
      </w:r>
      <w:r w:rsidRPr="0038784D">
        <w:rPr>
          <w:rStyle w:val="Strong"/>
        </w:rPr>
        <w:t xml:space="preserve"> Chair</w:t>
      </w:r>
      <w:r w:rsidR="00807ECC">
        <w:rPr>
          <w:rStyle w:val="Strong"/>
        </w:rPr>
        <w:t xml:space="preserve"> – Oak Creek Campus</w:t>
      </w:r>
    </w:p>
    <w:p w14:paraId="14B92794" w14:textId="77777777" w:rsidR="00807ECC" w:rsidRPr="0038784D" w:rsidRDefault="00807ECC" w:rsidP="00DE07D2">
      <w:r>
        <w:rPr>
          <w:rStyle w:val="Strong"/>
        </w:rPr>
        <w:t xml:space="preserve">                             or</w:t>
      </w:r>
    </w:p>
    <w:p w14:paraId="1E3013BD" w14:textId="1F91E006" w:rsidR="00DE07D2" w:rsidRDefault="006C4A7E" w:rsidP="00DE07D2">
      <w:pPr>
        <w:rPr>
          <w:rStyle w:val="Strong"/>
        </w:rPr>
      </w:pPr>
      <w:r>
        <w:rPr>
          <w:rStyle w:val="Strong"/>
        </w:rPr>
        <w:t>Frederick Hornby</w:t>
      </w:r>
      <w:r w:rsidR="00807ECC">
        <w:rPr>
          <w:rStyle w:val="Strong"/>
        </w:rPr>
        <w:t xml:space="preserve">   </w:t>
      </w:r>
      <w:hyperlink r:id="rId5" w:history="1">
        <w:r w:rsidR="00E23550" w:rsidRPr="00972397">
          <w:rPr>
            <w:rStyle w:val="Hyperlink"/>
          </w:rPr>
          <w:t>hornbyf@matc.edu</w:t>
        </w:r>
      </w:hyperlink>
      <w:r w:rsidR="00E23550">
        <w:rPr>
          <w:rStyle w:val="Strong"/>
        </w:rPr>
        <w:t xml:space="preserve"> </w:t>
      </w:r>
      <w:bookmarkStart w:id="0" w:name="_GoBack"/>
      <w:bookmarkEnd w:id="0"/>
      <w:r w:rsidR="00807ECC">
        <w:rPr>
          <w:rStyle w:val="Strong"/>
        </w:rPr>
        <w:t xml:space="preserve"> 262-</w:t>
      </w:r>
      <w:r>
        <w:rPr>
          <w:rStyle w:val="Strong"/>
        </w:rPr>
        <w:t>865</w:t>
      </w:r>
      <w:r w:rsidR="00807ECC">
        <w:rPr>
          <w:rStyle w:val="Strong"/>
        </w:rPr>
        <w:t>-</w:t>
      </w:r>
      <w:r>
        <w:rPr>
          <w:rStyle w:val="Strong"/>
        </w:rPr>
        <w:t>8663</w:t>
      </w:r>
    </w:p>
    <w:p w14:paraId="6E5B4C9E" w14:textId="421EC3E1" w:rsidR="00DE07D2" w:rsidRDefault="00807ECC" w:rsidP="00DE07D2">
      <w:pPr>
        <w:rPr>
          <w:rStyle w:val="Strong"/>
        </w:rPr>
      </w:pPr>
      <w:r>
        <w:rPr>
          <w:rStyle w:val="Strong"/>
        </w:rPr>
        <w:t>EMS Department Chair – Mequon Campus</w:t>
      </w:r>
    </w:p>
    <w:p w14:paraId="314D6189" w14:textId="77777777" w:rsidR="006C4A7E" w:rsidRPr="006C4A7E" w:rsidRDefault="006C4A7E" w:rsidP="00DE07D2">
      <w:pPr>
        <w:rPr>
          <w:b/>
          <w:bCs/>
        </w:rPr>
      </w:pPr>
    </w:p>
    <w:p w14:paraId="3F973D17" w14:textId="77777777" w:rsidR="0038784D" w:rsidRDefault="0038784D" w:rsidP="00DE07D2">
      <w:pPr>
        <w:rPr>
          <w:rStyle w:val="Strong"/>
        </w:rPr>
      </w:pPr>
    </w:p>
    <w:p w14:paraId="280F6037" w14:textId="5AA3542E" w:rsidR="008E3FB5" w:rsidRDefault="0065762C" w:rsidP="006576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</w:t>
      </w:r>
      <w:r w:rsidR="005B2855">
        <w:rPr>
          <w:b/>
          <w:sz w:val="28"/>
          <w:szCs w:val="28"/>
          <w:u w:val="single"/>
        </w:rPr>
        <w:t>TRATION</w:t>
      </w:r>
      <w:r w:rsidR="00C71D1F">
        <w:rPr>
          <w:b/>
          <w:sz w:val="28"/>
          <w:szCs w:val="28"/>
          <w:u w:val="single"/>
        </w:rPr>
        <w:t xml:space="preserve"> OPEN</w:t>
      </w:r>
      <w:r w:rsidR="00732CED">
        <w:rPr>
          <w:b/>
          <w:sz w:val="28"/>
          <w:szCs w:val="28"/>
          <w:u w:val="single"/>
        </w:rPr>
        <w:t xml:space="preserve">: </w:t>
      </w:r>
      <w:r w:rsidR="00F0123F">
        <w:rPr>
          <w:b/>
          <w:sz w:val="28"/>
          <w:szCs w:val="28"/>
          <w:u w:val="single"/>
        </w:rPr>
        <w:t xml:space="preserve"> </w:t>
      </w:r>
      <w:r w:rsidR="00131C72">
        <w:rPr>
          <w:b/>
          <w:sz w:val="28"/>
          <w:szCs w:val="28"/>
          <w:u w:val="single"/>
        </w:rPr>
        <w:t>APRIL 20</w:t>
      </w:r>
      <w:r w:rsidR="00732CED">
        <w:rPr>
          <w:b/>
          <w:sz w:val="28"/>
          <w:szCs w:val="28"/>
          <w:u w:val="single"/>
        </w:rPr>
        <w:t>, 202</w:t>
      </w:r>
      <w:r w:rsidR="00131C72">
        <w:rPr>
          <w:b/>
          <w:sz w:val="28"/>
          <w:szCs w:val="28"/>
          <w:u w:val="single"/>
        </w:rPr>
        <w:t>1</w:t>
      </w:r>
    </w:p>
    <w:p w14:paraId="70EAF50B" w14:textId="77777777" w:rsidR="0065762C" w:rsidRPr="00732CED" w:rsidRDefault="0065762C" w:rsidP="0065762C">
      <w:pPr>
        <w:rPr>
          <w:b/>
          <w:color w:val="FF0000"/>
        </w:rPr>
      </w:pPr>
      <w:r w:rsidRPr="00732CED">
        <w:rPr>
          <w:rStyle w:val="Strong"/>
          <w:color w:val="FF0000"/>
        </w:rPr>
        <w:t xml:space="preserve">Please see our </w:t>
      </w:r>
      <w:smartTag w:uri="urn:schemas-microsoft-com:office:smarttags" w:element="stockticker">
        <w:r w:rsidRPr="00732CED">
          <w:rPr>
            <w:rStyle w:val="Strong"/>
            <w:color w:val="FF0000"/>
          </w:rPr>
          <w:t>EMS</w:t>
        </w:r>
      </w:smartTag>
      <w:r w:rsidRPr="00732CED">
        <w:rPr>
          <w:rStyle w:val="Strong"/>
          <w:color w:val="FF0000"/>
        </w:rPr>
        <w:t xml:space="preserve"> website for info and schedules of </w:t>
      </w:r>
      <w:smartTag w:uri="urn:schemas-microsoft-com:office:smarttags" w:element="stockticker">
        <w:r w:rsidRPr="00732CED">
          <w:rPr>
            <w:rStyle w:val="Strong"/>
            <w:color w:val="FF0000"/>
          </w:rPr>
          <w:t>EMS</w:t>
        </w:r>
      </w:smartTag>
      <w:r w:rsidRPr="00732CED">
        <w:rPr>
          <w:rStyle w:val="Strong"/>
          <w:color w:val="FF0000"/>
        </w:rPr>
        <w:t xml:space="preserve"> classes:</w:t>
      </w:r>
    </w:p>
    <w:p w14:paraId="00C7A9C0" w14:textId="0BA102DB" w:rsidR="0065762C" w:rsidRPr="00732CED" w:rsidRDefault="00E23550" w:rsidP="0065762C">
      <w:pPr>
        <w:rPr>
          <w:b/>
          <w:color w:val="FF0000"/>
        </w:rPr>
      </w:pPr>
      <w:hyperlink r:id="rId6" w:history="1">
        <w:r w:rsidR="006C4A7E" w:rsidRPr="003A2FED">
          <w:rPr>
            <w:rStyle w:val="Hyperlink"/>
            <w:b/>
          </w:rPr>
          <w:t>http://ecampus.matc.edu/emstraining</w:t>
        </w:r>
      </w:hyperlink>
    </w:p>
    <w:p w14:paraId="06C7DCE1" w14:textId="77777777" w:rsidR="00744A65" w:rsidRDefault="00744A65" w:rsidP="00DE07D2"/>
    <w:p w14:paraId="3C716B12" w14:textId="01A7EC62" w:rsidR="00DE07D2" w:rsidRDefault="00DE07D2" w:rsidP="00DE07D2">
      <w:r>
        <w:t>Note</w:t>
      </w:r>
      <w:r w:rsidR="00B74ACF">
        <w:t>:</w:t>
      </w:r>
      <w:r>
        <w:t xml:space="preserve"> all classes subject to cancellation if minimum enrollments are not obtained.   Classes not meeting minimum e</w:t>
      </w:r>
      <w:r w:rsidR="00E509B2">
        <w:t>nrollments will be cancelled by Thursday</w:t>
      </w:r>
      <w:r w:rsidR="00325982">
        <w:t>,</w:t>
      </w:r>
      <w:r w:rsidR="00F0123F">
        <w:t xml:space="preserve"> </w:t>
      </w:r>
      <w:r w:rsidR="00732CED">
        <w:t>May</w:t>
      </w:r>
      <w:r w:rsidR="00F0123F">
        <w:t xml:space="preserve"> </w:t>
      </w:r>
      <w:r w:rsidR="00131C72">
        <w:t>27</w:t>
      </w:r>
      <w:r w:rsidR="00EC2A12">
        <w:t>, 2021</w:t>
      </w:r>
      <w:r w:rsidR="0049307D">
        <w:t>.</w:t>
      </w:r>
    </w:p>
    <w:p w14:paraId="662573E1" w14:textId="77777777" w:rsidR="00794FAE" w:rsidRDefault="00794FAE" w:rsidP="00DE07D2"/>
    <w:p w14:paraId="6D26321A" w14:textId="77777777" w:rsidR="00487CB5" w:rsidRDefault="00487CB5" w:rsidP="0028358B">
      <w:pPr>
        <w:jc w:val="center"/>
        <w:rPr>
          <w:b/>
          <w:color w:val="FF0000"/>
          <w:sz w:val="40"/>
          <w:szCs w:val="40"/>
          <w:u w:val="single"/>
          <w:vertAlign w:val="superscript"/>
        </w:rPr>
      </w:pPr>
    </w:p>
    <w:p w14:paraId="21967A06" w14:textId="77777777" w:rsidR="00487CB5" w:rsidRDefault="00487CB5" w:rsidP="0028358B">
      <w:pPr>
        <w:jc w:val="center"/>
        <w:rPr>
          <w:b/>
          <w:color w:val="FF0000"/>
          <w:sz w:val="40"/>
          <w:szCs w:val="40"/>
          <w:u w:val="single"/>
          <w:vertAlign w:val="superscript"/>
        </w:rPr>
      </w:pPr>
    </w:p>
    <w:p w14:paraId="45DB7B45" w14:textId="510244FA" w:rsidR="00744A65" w:rsidRPr="00732CED" w:rsidRDefault="00C848B3" w:rsidP="0028358B">
      <w:pPr>
        <w:jc w:val="center"/>
        <w:rPr>
          <w:u w:val="single"/>
        </w:rPr>
      </w:pPr>
      <w:r>
        <w:rPr>
          <w:b/>
          <w:color w:val="FF0000"/>
          <w:sz w:val="40"/>
          <w:szCs w:val="40"/>
          <w:u w:val="single"/>
          <w:vertAlign w:val="superscript"/>
        </w:rPr>
        <w:t>SLIGHT INCREASE FOR SUMMER 2021</w:t>
      </w:r>
      <w:r w:rsidR="00732CED" w:rsidRPr="00732CED">
        <w:rPr>
          <w:b/>
          <w:color w:val="FF0000"/>
          <w:sz w:val="40"/>
          <w:szCs w:val="40"/>
          <w:u w:val="single"/>
          <w:vertAlign w:val="superscript"/>
        </w:rPr>
        <w:t>-202</w:t>
      </w:r>
      <w:r>
        <w:rPr>
          <w:b/>
          <w:color w:val="FF0000"/>
          <w:sz w:val="40"/>
          <w:szCs w:val="40"/>
          <w:u w:val="single"/>
          <w:vertAlign w:val="superscript"/>
        </w:rPr>
        <w:t>2</w:t>
      </w:r>
    </w:p>
    <w:p w14:paraId="1014DB90" w14:textId="77777777" w:rsidR="00732CED" w:rsidRDefault="00732CED" w:rsidP="00DE07D2">
      <w:pPr>
        <w:rPr>
          <w:b/>
          <w:u w:val="single"/>
        </w:rPr>
      </w:pPr>
    </w:p>
    <w:p w14:paraId="0B37E075" w14:textId="77777777" w:rsidR="00496812" w:rsidRPr="00496812" w:rsidRDefault="00496812" w:rsidP="00DE07D2">
      <w:pPr>
        <w:rPr>
          <w:b/>
          <w:u w:val="single"/>
        </w:rPr>
      </w:pPr>
      <w:r w:rsidRPr="00496812">
        <w:rPr>
          <w:b/>
          <w:u w:val="single"/>
        </w:rPr>
        <w:t>Estimated costs in addition to Tuition Cost:</w:t>
      </w:r>
    </w:p>
    <w:p w14:paraId="79AAA45E" w14:textId="77777777" w:rsidR="00496812" w:rsidRPr="00496812" w:rsidRDefault="00A61626" w:rsidP="00DE07D2">
      <w:pPr>
        <w:rPr>
          <w:b/>
        </w:rPr>
      </w:pPr>
      <w:r>
        <w:rPr>
          <w:b/>
        </w:rPr>
        <w:t xml:space="preserve">EMT </w:t>
      </w:r>
      <w:r w:rsidR="00496812" w:rsidRPr="00496812">
        <w:rPr>
          <w:b/>
        </w:rPr>
        <w:t>Basic</w:t>
      </w:r>
    </w:p>
    <w:p w14:paraId="2270AF60" w14:textId="534DD7EC" w:rsidR="00496812" w:rsidRPr="00097D08" w:rsidRDefault="00734D1C" w:rsidP="00DE07D2">
      <w:pPr>
        <w:rPr>
          <w:color w:val="FF0000"/>
        </w:rPr>
      </w:pPr>
      <w:r>
        <w:tab/>
      </w:r>
      <w:r w:rsidRPr="00097D08">
        <w:rPr>
          <w:color w:val="FF0000"/>
        </w:rPr>
        <w:t>Text Bo</w:t>
      </w:r>
      <w:r w:rsidR="00B74ACF" w:rsidRPr="00097D08">
        <w:rPr>
          <w:color w:val="FF0000"/>
        </w:rPr>
        <w:t>ok</w:t>
      </w:r>
      <w:r w:rsidR="00B74ACF" w:rsidRPr="00097D08">
        <w:rPr>
          <w:color w:val="FF0000"/>
        </w:rPr>
        <w:tab/>
      </w:r>
      <w:r w:rsidR="00B74ACF" w:rsidRPr="00097D08">
        <w:rPr>
          <w:color w:val="FF0000"/>
        </w:rPr>
        <w:tab/>
        <w:t>$ 2</w:t>
      </w:r>
      <w:r w:rsidR="006C4A7E">
        <w:rPr>
          <w:color w:val="FF0000"/>
        </w:rPr>
        <w:t>22.95</w:t>
      </w:r>
    </w:p>
    <w:p w14:paraId="3A92B570" w14:textId="461A83CE" w:rsidR="00733CC9" w:rsidRDefault="006C4A7E" w:rsidP="00DE07D2">
      <w:pPr>
        <w:rPr>
          <w:color w:val="FF0000"/>
        </w:rPr>
      </w:pPr>
      <w:r>
        <w:rPr>
          <w:color w:val="FF0000"/>
        </w:rPr>
        <w:tab/>
      </w:r>
      <w:r w:rsidR="00733CC9">
        <w:rPr>
          <w:color w:val="FF0000"/>
        </w:rPr>
        <w:t>Platinum Planner</w:t>
      </w:r>
      <w:r w:rsidR="00733CC9">
        <w:rPr>
          <w:color w:val="FF0000"/>
        </w:rPr>
        <w:tab/>
        <w:t>$   30.00</w:t>
      </w:r>
    </w:p>
    <w:p w14:paraId="5804A7DA" w14:textId="294757B1" w:rsidR="00496812" w:rsidRPr="00097D08" w:rsidRDefault="00733CC9" w:rsidP="00DE07D2">
      <w:pPr>
        <w:rPr>
          <w:color w:val="FF0000"/>
        </w:rPr>
      </w:pPr>
      <w:r>
        <w:rPr>
          <w:color w:val="FF0000"/>
        </w:rPr>
        <w:tab/>
      </w:r>
      <w:r w:rsidR="006C4A7E">
        <w:rPr>
          <w:color w:val="FF0000"/>
        </w:rPr>
        <w:t>CPR Book</w:t>
      </w:r>
      <w:r w:rsidR="006C4A7E">
        <w:rPr>
          <w:color w:val="FF0000"/>
        </w:rPr>
        <w:tab/>
      </w:r>
      <w:r w:rsidR="006C4A7E">
        <w:rPr>
          <w:color w:val="FF0000"/>
        </w:rPr>
        <w:tab/>
        <w:t>$   23</w:t>
      </w:r>
      <w:r w:rsidR="00FF2063" w:rsidRPr="00097D08">
        <w:rPr>
          <w:color w:val="FF0000"/>
        </w:rPr>
        <w:t>.50</w:t>
      </w:r>
    </w:p>
    <w:p w14:paraId="45A835F4" w14:textId="5DB834AE" w:rsidR="00496812" w:rsidRPr="00097D08" w:rsidRDefault="00B74ACF" w:rsidP="00DE07D2">
      <w:pPr>
        <w:rPr>
          <w:color w:val="FF0000"/>
        </w:rPr>
      </w:pPr>
      <w:r w:rsidRPr="00097D08">
        <w:rPr>
          <w:color w:val="FF0000"/>
        </w:rPr>
        <w:tab/>
        <w:t>Student Packet</w:t>
      </w:r>
      <w:r w:rsidRPr="00097D08">
        <w:rPr>
          <w:color w:val="FF0000"/>
        </w:rPr>
        <w:tab/>
      </w:r>
      <w:r w:rsidRPr="00097D08">
        <w:rPr>
          <w:color w:val="FF0000"/>
        </w:rPr>
        <w:tab/>
        <w:t>$   2</w:t>
      </w:r>
      <w:r w:rsidR="006C4A7E">
        <w:rPr>
          <w:color w:val="FF0000"/>
        </w:rPr>
        <w:t>5</w:t>
      </w:r>
      <w:r w:rsidRPr="00097D08">
        <w:rPr>
          <w:color w:val="FF0000"/>
        </w:rPr>
        <w:t>.</w:t>
      </w:r>
      <w:r w:rsidR="006C4A7E">
        <w:rPr>
          <w:color w:val="FF0000"/>
        </w:rPr>
        <w:t>00</w:t>
      </w:r>
    </w:p>
    <w:p w14:paraId="612AB0B9" w14:textId="77777777" w:rsidR="00496812" w:rsidRPr="00097D08" w:rsidRDefault="00FF2063" w:rsidP="00DE07D2">
      <w:pPr>
        <w:rPr>
          <w:color w:val="FF0000"/>
        </w:rPr>
      </w:pPr>
      <w:r w:rsidRPr="00097D08">
        <w:rPr>
          <w:color w:val="FF0000"/>
        </w:rPr>
        <w:tab/>
        <w:t>One Way Valve</w:t>
      </w:r>
      <w:r w:rsidRPr="00097D08">
        <w:rPr>
          <w:color w:val="FF0000"/>
        </w:rPr>
        <w:tab/>
        <w:t>$   10.50</w:t>
      </w:r>
    </w:p>
    <w:p w14:paraId="3DCA964E" w14:textId="405D55B9" w:rsidR="00496812" w:rsidRPr="00097D08" w:rsidRDefault="007932B0" w:rsidP="00DE07D2">
      <w:pPr>
        <w:rPr>
          <w:color w:val="FF0000"/>
        </w:rPr>
      </w:pPr>
      <w:r w:rsidRPr="00097D08">
        <w:rPr>
          <w:color w:val="FF0000"/>
        </w:rPr>
        <w:tab/>
      </w:r>
      <w:r w:rsidR="006C4A7E">
        <w:rPr>
          <w:color w:val="FF0000"/>
        </w:rPr>
        <w:t>NREMT Written</w:t>
      </w:r>
      <w:r w:rsidR="006C4A7E">
        <w:rPr>
          <w:color w:val="FF0000"/>
        </w:rPr>
        <w:tab/>
        <w:t>$   98</w:t>
      </w:r>
      <w:r w:rsidR="00496812" w:rsidRPr="00097D08">
        <w:rPr>
          <w:color w:val="FF0000"/>
        </w:rPr>
        <w:t>.00</w:t>
      </w:r>
    </w:p>
    <w:p w14:paraId="1FF4F3CC" w14:textId="77777777" w:rsidR="00496812" w:rsidRPr="00097D08" w:rsidRDefault="00496812" w:rsidP="00DE07D2">
      <w:pPr>
        <w:rPr>
          <w:color w:val="FF0000"/>
        </w:rPr>
      </w:pPr>
      <w:r w:rsidRPr="00097D08">
        <w:rPr>
          <w:color w:val="FF0000"/>
        </w:rPr>
        <w:tab/>
        <w:t>NREMT Practical</w:t>
      </w:r>
      <w:r w:rsidRPr="00097D08">
        <w:rPr>
          <w:color w:val="FF0000"/>
        </w:rPr>
        <w:tab/>
      </w:r>
      <w:r w:rsidRPr="006C4A7E">
        <w:rPr>
          <w:color w:val="FF0000"/>
          <w:u w:val="single"/>
        </w:rPr>
        <w:t>$ 125.00</w:t>
      </w:r>
    </w:p>
    <w:p w14:paraId="13399B33" w14:textId="67190A2F" w:rsidR="00496812" w:rsidRPr="00210A5E" w:rsidRDefault="00496812" w:rsidP="00DE07D2">
      <w:pPr>
        <w:rPr>
          <w:b/>
          <w:color w:val="FF0000"/>
        </w:rPr>
      </w:pPr>
      <w:r w:rsidRPr="00210A5E">
        <w:rPr>
          <w:b/>
          <w:color w:val="FF0000"/>
        </w:rPr>
        <w:t>Estim</w:t>
      </w:r>
      <w:r w:rsidR="00733CC9">
        <w:rPr>
          <w:b/>
          <w:color w:val="FF0000"/>
        </w:rPr>
        <w:t>ated total w/o Tuition</w:t>
      </w:r>
      <w:r w:rsidR="00733CC9">
        <w:rPr>
          <w:b/>
          <w:color w:val="FF0000"/>
        </w:rPr>
        <w:tab/>
        <w:t>$ 53</w:t>
      </w:r>
      <w:r w:rsidR="00210A5E" w:rsidRPr="00210A5E">
        <w:rPr>
          <w:b/>
          <w:color w:val="FF0000"/>
        </w:rPr>
        <w:t>4.9</w:t>
      </w:r>
      <w:r w:rsidR="00B74ACF" w:rsidRPr="00210A5E">
        <w:rPr>
          <w:b/>
          <w:color w:val="FF0000"/>
        </w:rPr>
        <w:t>5</w:t>
      </w:r>
    </w:p>
    <w:p w14:paraId="2403AEF3" w14:textId="77777777" w:rsidR="00F61BB8" w:rsidRDefault="00F61BB8" w:rsidP="00DE07D2">
      <w:pPr>
        <w:rPr>
          <w:u w:val="single"/>
        </w:rPr>
      </w:pPr>
    </w:p>
    <w:p w14:paraId="3C5B5554" w14:textId="77777777" w:rsidR="00F61BB8" w:rsidRDefault="00F61BB8" w:rsidP="00F61BB8">
      <w:pPr>
        <w:rPr>
          <w:b/>
        </w:rPr>
      </w:pPr>
    </w:p>
    <w:p w14:paraId="16E54212" w14:textId="77777777" w:rsidR="00F61BB8" w:rsidRDefault="00F61BB8" w:rsidP="00F61BB8">
      <w:pPr>
        <w:rPr>
          <w:b/>
        </w:rPr>
      </w:pPr>
    </w:p>
    <w:p w14:paraId="74247C1C" w14:textId="77777777" w:rsidR="00F61BB8" w:rsidRPr="00496812" w:rsidRDefault="00F61BB8" w:rsidP="00F61BB8">
      <w:pPr>
        <w:rPr>
          <w:b/>
        </w:rPr>
      </w:pPr>
      <w:r>
        <w:rPr>
          <w:b/>
        </w:rPr>
        <w:t xml:space="preserve">Advanced EMT </w:t>
      </w:r>
    </w:p>
    <w:p w14:paraId="36BA3AA1" w14:textId="513E2CB2" w:rsidR="00F61BB8" w:rsidRPr="00097D08" w:rsidRDefault="00F61BB8" w:rsidP="00F61BB8">
      <w:pPr>
        <w:rPr>
          <w:color w:val="FF0000"/>
        </w:rPr>
      </w:pPr>
      <w:r>
        <w:tab/>
      </w:r>
      <w:r w:rsidRPr="00097D08">
        <w:rPr>
          <w:color w:val="FF0000"/>
        </w:rPr>
        <w:t>Text Book</w:t>
      </w:r>
      <w:r w:rsidRPr="00097D08">
        <w:rPr>
          <w:color w:val="FF0000"/>
        </w:rPr>
        <w:tab/>
      </w:r>
      <w:r w:rsidRPr="00097D08">
        <w:rPr>
          <w:color w:val="FF0000"/>
        </w:rPr>
        <w:tab/>
        <w:t xml:space="preserve">$ </w:t>
      </w:r>
      <w:r w:rsidR="006C4A7E">
        <w:rPr>
          <w:color w:val="FF0000"/>
        </w:rPr>
        <w:t>500.95</w:t>
      </w:r>
    </w:p>
    <w:p w14:paraId="21680117" w14:textId="3A22BAE0" w:rsidR="00F61BB8" w:rsidRPr="00097D08" w:rsidRDefault="00DC7395" w:rsidP="00F61BB8">
      <w:pPr>
        <w:rPr>
          <w:color w:val="FF0000"/>
        </w:rPr>
      </w:pPr>
      <w:r w:rsidRPr="00097D08">
        <w:rPr>
          <w:color w:val="FF0000"/>
        </w:rPr>
        <w:tab/>
        <w:t>Background Check     $   10.00</w:t>
      </w:r>
      <w:r w:rsidR="006C4A7E">
        <w:rPr>
          <w:color w:val="FF0000"/>
        </w:rPr>
        <w:t xml:space="preserve"> – UPDATED 1/19/2021</w:t>
      </w:r>
    </w:p>
    <w:p w14:paraId="2DFE9796" w14:textId="77777777" w:rsidR="00F61BB8" w:rsidRPr="00097D08" w:rsidRDefault="00F61BB8" w:rsidP="00F61BB8">
      <w:pPr>
        <w:rPr>
          <w:color w:val="FF0000"/>
        </w:rPr>
      </w:pPr>
      <w:r w:rsidRPr="00097D08">
        <w:rPr>
          <w:color w:val="FF0000"/>
        </w:rPr>
        <w:tab/>
        <w:t>NREMT Testing</w:t>
      </w:r>
      <w:r w:rsidRPr="00097D08">
        <w:rPr>
          <w:color w:val="FF0000"/>
        </w:rPr>
        <w:tab/>
      </w:r>
      <w:r w:rsidRPr="006C4A7E">
        <w:rPr>
          <w:color w:val="FF0000"/>
          <w:u w:val="single"/>
        </w:rPr>
        <w:t>$ 250.00</w:t>
      </w:r>
    </w:p>
    <w:p w14:paraId="1B0A333B" w14:textId="008CBA9B" w:rsidR="00765138" w:rsidRPr="00210A5E" w:rsidRDefault="00F61BB8" w:rsidP="00DE07D2">
      <w:pPr>
        <w:rPr>
          <w:b/>
        </w:rPr>
      </w:pPr>
      <w:r w:rsidRPr="00210A5E">
        <w:rPr>
          <w:b/>
          <w:color w:val="FF0000"/>
        </w:rPr>
        <w:t>Es</w:t>
      </w:r>
      <w:r w:rsidR="00DC7395" w:rsidRPr="00210A5E">
        <w:rPr>
          <w:b/>
          <w:color w:val="FF0000"/>
        </w:rPr>
        <w:t xml:space="preserve">timated total w/o Tuition $ </w:t>
      </w:r>
      <w:r w:rsidR="00210A5E">
        <w:rPr>
          <w:b/>
          <w:color w:val="FF0000"/>
        </w:rPr>
        <w:t>760.9</w:t>
      </w:r>
      <w:r w:rsidRPr="00210A5E">
        <w:rPr>
          <w:b/>
          <w:color w:val="FF0000"/>
        </w:rPr>
        <w:t>5</w:t>
      </w:r>
    </w:p>
    <w:sectPr w:rsidR="00765138" w:rsidRPr="00210A5E" w:rsidSect="0038784D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A"/>
    <w:rsid w:val="00012A40"/>
    <w:rsid w:val="0001301B"/>
    <w:rsid w:val="00016A9C"/>
    <w:rsid w:val="00022466"/>
    <w:rsid w:val="00024B30"/>
    <w:rsid w:val="0002711E"/>
    <w:rsid w:val="00037B64"/>
    <w:rsid w:val="00044089"/>
    <w:rsid w:val="00050CBE"/>
    <w:rsid w:val="00053729"/>
    <w:rsid w:val="00060CB0"/>
    <w:rsid w:val="00061C96"/>
    <w:rsid w:val="00070288"/>
    <w:rsid w:val="000738EF"/>
    <w:rsid w:val="000742AB"/>
    <w:rsid w:val="00080FE3"/>
    <w:rsid w:val="000829D9"/>
    <w:rsid w:val="0009140E"/>
    <w:rsid w:val="00097D08"/>
    <w:rsid w:val="000A38AE"/>
    <w:rsid w:val="000A7C3A"/>
    <w:rsid w:val="000B39A0"/>
    <w:rsid w:val="000B6337"/>
    <w:rsid w:val="000D1FDC"/>
    <w:rsid w:val="000E4386"/>
    <w:rsid w:val="000F10EF"/>
    <w:rsid w:val="000F54D7"/>
    <w:rsid w:val="00100297"/>
    <w:rsid w:val="001236B3"/>
    <w:rsid w:val="00131C72"/>
    <w:rsid w:val="00147B34"/>
    <w:rsid w:val="00160F79"/>
    <w:rsid w:val="001714BE"/>
    <w:rsid w:val="00187EC4"/>
    <w:rsid w:val="00197183"/>
    <w:rsid w:val="001B7041"/>
    <w:rsid w:val="001C5877"/>
    <w:rsid w:val="001E1973"/>
    <w:rsid w:val="001E7D1B"/>
    <w:rsid w:val="001F028B"/>
    <w:rsid w:val="001F0439"/>
    <w:rsid w:val="001F7E4A"/>
    <w:rsid w:val="0020796C"/>
    <w:rsid w:val="00210A5E"/>
    <w:rsid w:val="002359A3"/>
    <w:rsid w:val="002437B0"/>
    <w:rsid w:val="00251523"/>
    <w:rsid w:val="00261FC8"/>
    <w:rsid w:val="00272F9A"/>
    <w:rsid w:val="002733AB"/>
    <w:rsid w:val="0028358B"/>
    <w:rsid w:val="00284B3A"/>
    <w:rsid w:val="00286B73"/>
    <w:rsid w:val="00291D3C"/>
    <w:rsid w:val="002B2306"/>
    <w:rsid w:val="002B5F93"/>
    <w:rsid w:val="002C38B6"/>
    <w:rsid w:val="002C7B04"/>
    <w:rsid w:val="002D7E64"/>
    <w:rsid w:val="002E5954"/>
    <w:rsid w:val="002F5514"/>
    <w:rsid w:val="0032092C"/>
    <w:rsid w:val="0032385C"/>
    <w:rsid w:val="00325982"/>
    <w:rsid w:val="00326CC3"/>
    <w:rsid w:val="003410AC"/>
    <w:rsid w:val="003435CB"/>
    <w:rsid w:val="00371623"/>
    <w:rsid w:val="00373125"/>
    <w:rsid w:val="00382BF9"/>
    <w:rsid w:val="003861B9"/>
    <w:rsid w:val="00386877"/>
    <w:rsid w:val="0038784D"/>
    <w:rsid w:val="00397A14"/>
    <w:rsid w:val="003A4995"/>
    <w:rsid w:val="003A5D51"/>
    <w:rsid w:val="003D22AC"/>
    <w:rsid w:val="00416AED"/>
    <w:rsid w:val="004301C0"/>
    <w:rsid w:val="00450278"/>
    <w:rsid w:val="0045788E"/>
    <w:rsid w:val="00466B17"/>
    <w:rsid w:val="00484677"/>
    <w:rsid w:val="00486AB6"/>
    <w:rsid w:val="00487CB5"/>
    <w:rsid w:val="004903E8"/>
    <w:rsid w:val="0049307D"/>
    <w:rsid w:val="00496812"/>
    <w:rsid w:val="004A7AC0"/>
    <w:rsid w:val="004B00C3"/>
    <w:rsid w:val="004B7BED"/>
    <w:rsid w:val="004C06AE"/>
    <w:rsid w:val="004D2458"/>
    <w:rsid w:val="004D45C3"/>
    <w:rsid w:val="004E1834"/>
    <w:rsid w:val="0050519D"/>
    <w:rsid w:val="00515067"/>
    <w:rsid w:val="0052014A"/>
    <w:rsid w:val="0052657F"/>
    <w:rsid w:val="00533D0E"/>
    <w:rsid w:val="005370D1"/>
    <w:rsid w:val="00542738"/>
    <w:rsid w:val="005428BA"/>
    <w:rsid w:val="00547F9A"/>
    <w:rsid w:val="00556CB6"/>
    <w:rsid w:val="00574592"/>
    <w:rsid w:val="005B2855"/>
    <w:rsid w:val="005B4D1F"/>
    <w:rsid w:val="005B6F42"/>
    <w:rsid w:val="005D5934"/>
    <w:rsid w:val="005E4A01"/>
    <w:rsid w:val="005E4DA9"/>
    <w:rsid w:val="005F4D93"/>
    <w:rsid w:val="005F5497"/>
    <w:rsid w:val="005F6962"/>
    <w:rsid w:val="0062168F"/>
    <w:rsid w:val="00622308"/>
    <w:rsid w:val="00624393"/>
    <w:rsid w:val="0063006D"/>
    <w:rsid w:val="00654F8D"/>
    <w:rsid w:val="0065762C"/>
    <w:rsid w:val="00661FE9"/>
    <w:rsid w:val="00662A13"/>
    <w:rsid w:val="00683986"/>
    <w:rsid w:val="0068473A"/>
    <w:rsid w:val="0068790E"/>
    <w:rsid w:val="00694F94"/>
    <w:rsid w:val="006A3F07"/>
    <w:rsid w:val="006C4A7E"/>
    <w:rsid w:val="006C6F47"/>
    <w:rsid w:val="006C7478"/>
    <w:rsid w:val="006D3B68"/>
    <w:rsid w:val="006D6B22"/>
    <w:rsid w:val="006E0D1C"/>
    <w:rsid w:val="006E1C77"/>
    <w:rsid w:val="006F3DD0"/>
    <w:rsid w:val="006F62CE"/>
    <w:rsid w:val="007036B8"/>
    <w:rsid w:val="00732CED"/>
    <w:rsid w:val="00733CC9"/>
    <w:rsid w:val="00734D1C"/>
    <w:rsid w:val="007409E5"/>
    <w:rsid w:val="00743A13"/>
    <w:rsid w:val="00744A65"/>
    <w:rsid w:val="0075521F"/>
    <w:rsid w:val="00765138"/>
    <w:rsid w:val="00774AC6"/>
    <w:rsid w:val="007845B7"/>
    <w:rsid w:val="0079202F"/>
    <w:rsid w:val="007932B0"/>
    <w:rsid w:val="0079414A"/>
    <w:rsid w:val="00794F07"/>
    <w:rsid w:val="00794FAE"/>
    <w:rsid w:val="00795D69"/>
    <w:rsid w:val="007A6097"/>
    <w:rsid w:val="007B4E4F"/>
    <w:rsid w:val="007C1299"/>
    <w:rsid w:val="007D22C4"/>
    <w:rsid w:val="007D574B"/>
    <w:rsid w:val="007E17ED"/>
    <w:rsid w:val="007E30AF"/>
    <w:rsid w:val="00807ECC"/>
    <w:rsid w:val="0081665F"/>
    <w:rsid w:val="008171E8"/>
    <w:rsid w:val="008212BE"/>
    <w:rsid w:val="00821EF1"/>
    <w:rsid w:val="00833133"/>
    <w:rsid w:val="0083747B"/>
    <w:rsid w:val="00841C7D"/>
    <w:rsid w:val="00850BA2"/>
    <w:rsid w:val="00853BCB"/>
    <w:rsid w:val="00854976"/>
    <w:rsid w:val="00861B2C"/>
    <w:rsid w:val="00863041"/>
    <w:rsid w:val="00865D68"/>
    <w:rsid w:val="00894DAF"/>
    <w:rsid w:val="008C6453"/>
    <w:rsid w:val="008D38E7"/>
    <w:rsid w:val="008D7B6A"/>
    <w:rsid w:val="008E3FB5"/>
    <w:rsid w:val="008F699E"/>
    <w:rsid w:val="009056D1"/>
    <w:rsid w:val="009256AD"/>
    <w:rsid w:val="00952DB4"/>
    <w:rsid w:val="00980FBB"/>
    <w:rsid w:val="009A5001"/>
    <w:rsid w:val="009A78D6"/>
    <w:rsid w:val="009B085C"/>
    <w:rsid w:val="009B725F"/>
    <w:rsid w:val="009C57E5"/>
    <w:rsid w:val="009D294E"/>
    <w:rsid w:val="009D49CC"/>
    <w:rsid w:val="009D6C8B"/>
    <w:rsid w:val="009D727E"/>
    <w:rsid w:val="009E1D9D"/>
    <w:rsid w:val="00A0239F"/>
    <w:rsid w:val="00A027BD"/>
    <w:rsid w:val="00A162BC"/>
    <w:rsid w:val="00A17419"/>
    <w:rsid w:val="00A22F03"/>
    <w:rsid w:val="00A26001"/>
    <w:rsid w:val="00A34F61"/>
    <w:rsid w:val="00A403FC"/>
    <w:rsid w:val="00A50031"/>
    <w:rsid w:val="00A534A9"/>
    <w:rsid w:val="00A61626"/>
    <w:rsid w:val="00A65A77"/>
    <w:rsid w:val="00A9551E"/>
    <w:rsid w:val="00AB6AEE"/>
    <w:rsid w:val="00AD1965"/>
    <w:rsid w:val="00AD1B0D"/>
    <w:rsid w:val="00AE4F57"/>
    <w:rsid w:val="00B1384D"/>
    <w:rsid w:val="00B4219F"/>
    <w:rsid w:val="00B5034A"/>
    <w:rsid w:val="00B54DBD"/>
    <w:rsid w:val="00B6118B"/>
    <w:rsid w:val="00B6605F"/>
    <w:rsid w:val="00B7467D"/>
    <w:rsid w:val="00B74ACF"/>
    <w:rsid w:val="00B87C2F"/>
    <w:rsid w:val="00B90914"/>
    <w:rsid w:val="00B90ADF"/>
    <w:rsid w:val="00B9648F"/>
    <w:rsid w:val="00BC62CE"/>
    <w:rsid w:val="00BC6D9C"/>
    <w:rsid w:val="00BD5CB5"/>
    <w:rsid w:val="00BE3332"/>
    <w:rsid w:val="00BF1593"/>
    <w:rsid w:val="00BF1880"/>
    <w:rsid w:val="00BF5B96"/>
    <w:rsid w:val="00C02E27"/>
    <w:rsid w:val="00C06A6B"/>
    <w:rsid w:val="00C10449"/>
    <w:rsid w:val="00C3358E"/>
    <w:rsid w:val="00C3481A"/>
    <w:rsid w:val="00C60253"/>
    <w:rsid w:val="00C71D1F"/>
    <w:rsid w:val="00C727C5"/>
    <w:rsid w:val="00C82BC9"/>
    <w:rsid w:val="00C844C3"/>
    <w:rsid w:val="00C8469B"/>
    <w:rsid w:val="00C848B3"/>
    <w:rsid w:val="00C84B28"/>
    <w:rsid w:val="00C909D6"/>
    <w:rsid w:val="00CA19A7"/>
    <w:rsid w:val="00CB57E9"/>
    <w:rsid w:val="00CC47C0"/>
    <w:rsid w:val="00CC5B99"/>
    <w:rsid w:val="00CD1D1B"/>
    <w:rsid w:val="00CF0602"/>
    <w:rsid w:val="00CF5327"/>
    <w:rsid w:val="00D018E6"/>
    <w:rsid w:val="00D0296F"/>
    <w:rsid w:val="00D063A2"/>
    <w:rsid w:val="00D169F0"/>
    <w:rsid w:val="00D174B0"/>
    <w:rsid w:val="00D17576"/>
    <w:rsid w:val="00D175CD"/>
    <w:rsid w:val="00D27246"/>
    <w:rsid w:val="00D40E7A"/>
    <w:rsid w:val="00D52E54"/>
    <w:rsid w:val="00D6076F"/>
    <w:rsid w:val="00D62BC1"/>
    <w:rsid w:val="00D82038"/>
    <w:rsid w:val="00DA0A47"/>
    <w:rsid w:val="00DA6880"/>
    <w:rsid w:val="00DB1327"/>
    <w:rsid w:val="00DB2D36"/>
    <w:rsid w:val="00DB7492"/>
    <w:rsid w:val="00DB7AF6"/>
    <w:rsid w:val="00DC7395"/>
    <w:rsid w:val="00DE06F9"/>
    <w:rsid w:val="00DE07D2"/>
    <w:rsid w:val="00DE5361"/>
    <w:rsid w:val="00DE6263"/>
    <w:rsid w:val="00E11D24"/>
    <w:rsid w:val="00E17316"/>
    <w:rsid w:val="00E23550"/>
    <w:rsid w:val="00E3087C"/>
    <w:rsid w:val="00E33439"/>
    <w:rsid w:val="00E509B2"/>
    <w:rsid w:val="00E5234A"/>
    <w:rsid w:val="00E577BE"/>
    <w:rsid w:val="00E6017D"/>
    <w:rsid w:val="00E628B0"/>
    <w:rsid w:val="00E66B6F"/>
    <w:rsid w:val="00E74B00"/>
    <w:rsid w:val="00E77610"/>
    <w:rsid w:val="00E82936"/>
    <w:rsid w:val="00E82D6F"/>
    <w:rsid w:val="00E958EC"/>
    <w:rsid w:val="00E97094"/>
    <w:rsid w:val="00EA6805"/>
    <w:rsid w:val="00EA7ED5"/>
    <w:rsid w:val="00EB425B"/>
    <w:rsid w:val="00EC2A12"/>
    <w:rsid w:val="00EC4E41"/>
    <w:rsid w:val="00ED13F4"/>
    <w:rsid w:val="00ED6F69"/>
    <w:rsid w:val="00ED77B3"/>
    <w:rsid w:val="00EE2B63"/>
    <w:rsid w:val="00EE7501"/>
    <w:rsid w:val="00EF5F97"/>
    <w:rsid w:val="00EF7B67"/>
    <w:rsid w:val="00F0123F"/>
    <w:rsid w:val="00F0644A"/>
    <w:rsid w:val="00F06450"/>
    <w:rsid w:val="00F3449F"/>
    <w:rsid w:val="00F401BF"/>
    <w:rsid w:val="00F42843"/>
    <w:rsid w:val="00F4647F"/>
    <w:rsid w:val="00F563B2"/>
    <w:rsid w:val="00F61BB8"/>
    <w:rsid w:val="00F804F1"/>
    <w:rsid w:val="00F92F05"/>
    <w:rsid w:val="00F93BE4"/>
    <w:rsid w:val="00F978EA"/>
    <w:rsid w:val="00FA018D"/>
    <w:rsid w:val="00FA3BAD"/>
    <w:rsid w:val="00FB23A7"/>
    <w:rsid w:val="00FB6989"/>
    <w:rsid w:val="00FC096D"/>
    <w:rsid w:val="00FD6BAF"/>
    <w:rsid w:val="00FE2FBB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381392"/>
  <w15:chartTrackingRefBased/>
  <w15:docId w15:val="{C5D36A9C-1CD8-4B37-96BE-BEB581A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E07D2"/>
    <w:rPr>
      <w:b/>
      <w:bCs/>
    </w:rPr>
  </w:style>
  <w:style w:type="character" w:styleId="Hyperlink">
    <w:name w:val="Hyperlink"/>
    <w:rsid w:val="00DE07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ampus.matc.edu/emstraining" TargetMode="External"/><Relationship Id="rId5" Type="http://schemas.openxmlformats.org/officeDocument/2006/relationships/hyperlink" Target="mailto:hornbyf@matc.edu" TargetMode="External"/><Relationship Id="rId4" Type="http://schemas.openxmlformats.org/officeDocument/2006/relationships/hyperlink" Target="mailto:jankowsm@ma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AREA TECHNICAL COLLEGE</vt:lpstr>
    </vt:vector>
  </TitlesOfParts>
  <Company>Milwaukee Area Technical College</Company>
  <LinksUpToDate>false</LinksUpToDate>
  <CharactersWithSpaces>2018</CharactersWithSpaces>
  <SharedDoc>false</SharedDoc>
  <HLinks>
    <vt:vector size="18" baseType="variant"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http://ecampus.matc.edu/emstraining</vt:lpwstr>
      </vt:variant>
      <vt:variant>
        <vt:lpwstr/>
      </vt:variant>
      <vt:variant>
        <vt:i4>2228228</vt:i4>
      </vt:variant>
      <vt:variant>
        <vt:i4>3</vt:i4>
      </vt:variant>
      <vt:variant>
        <vt:i4>0</vt:i4>
      </vt:variant>
      <vt:variant>
        <vt:i4>5</vt:i4>
      </vt:variant>
      <vt:variant>
        <vt:lpwstr>mailto:koernere@matc.edu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mailto:jankowsm@matc.edu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AREA TECHNICAL COLLEGE</dc:title>
  <dc:subject/>
  <dc:creator>Leeson Family</dc:creator>
  <cp:keywords/>
  <cp:lastModifiedBy>Windows User</cp:lastModifiedBy>
  <cp:revision>11</cp:revision>
  <cp:lastPrinted>2020-01-16T16:48:00Z</cp:lastPrinted>
  <dcterms:created xsi:type="dcterms:W3CDTF">2021-01-19T15:42:00Z</dcterms:created>
  <dcterms:modified xsi:type="dcterms:W3CDTF">2021-03-19T15:19:00Z</dcterms:modified>
</cp:coreProperties>
</file>